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665B3" w14:textId="77777777" w:rsidR="009E1DC5" w:rsidRDefault="009E1DC5" w:rsidP="00625A9D">
      <w:pPr>
        <w:rPr>
          <w:b/>
          <w:bCs/>
        </w:rPr>
      </w:pPr>
    </w:p>
    <w:p w14:paraId="68D5CDEE" w14:textId="77777777" w:rsidR="009E1DC5" w:rsidRDefault="009E1DC5" w:rsidP="00625A9D">
      <w:pPr>
        <w:rPr>
          <w:b/>
          <w:bCs/>
        </w:rPr>
      </w:pPr>
    </w:p>
    <w:p w14:paraId="4E9620F7" w14:textId="77777777" w:rsidR="002C371D" w:rsidRPr="00247B22" w:rsidRDefault="002C371D" w:rsidP="00625A9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B34990B" w14:textId="30DAA26E" w:rsidR="00625A9D" w:rsidRPr="00247B22" w:rsidRDefault="00625A9D" w:rsidP="00625A9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47B22">
        <w:rPr>
          <w:rFonts w:ascii="Times New Roman" w:hAnsi="Times New Roman" w:cs="Times New Roman"/>
          <w:b/>
          <w:bCs/>
          <w:sz w:val="24"/>
          <w:szCs w:val="24"/>
        </w:rPr>
        <w:t>ZAŁĄCZNIK NR 3 – OŚWIADCZENIE WYKONAWCY</w:t>
      </w:r>
    </w:p>
    <w:p w14:paraId="1D727417" w14:textId="77777777" w:rsidR="00625A9D" w:rsidRPr="00247B22" w:rsidRDefault="00625A9D" w:rsidP="00625A9D">
      <w:pPr>
        <w:rPr>
          <w:rFonts w:ascii="Times New Roman" w:hAnsi="Times New Roman" w:cs="Times New Roman"/>
          <w:sz w:val="24"/>
          <w:szCs w:val="24"/>
        </w:rPr>
      </w:pPr>
      <w:r w:rsidRPr="00247B22">
        <w:rPr>
          <w:rFonts w:ascii="Times New Roman" w:hAnsi="Times New Roman" w:cs="Times New Roman"/>
          <w:sz w:val="24"/>
          <w:szCs w:val="24"/>
        </w:rPr>
        <w:t>Działając w imieniu Wykonawcy:</w:t>
      </w:r>
    </w:p>
    <w:p w14:paraId="4ADC5D9D" w14:textId="77777777" w:rsidR="00625A9D" w:rsidRPr="00247B22" w:rsidRDefault="00625A9D" w:rsidP="00625A9D">
      <w:pPr>
        <w:rPr>
          <w:rFonts w:ascii="Times New Roman" w:hAnsi="Times New Roman" w:cs="Times New Roman"/>
          <w:sz w:val="24"/>
          <w:szCs w:val="24"/>
        </w:rPr>
      </w:pPr>
      <w:r w:rsidRPr="00247B22">
        <w:rPr>
          <w:rFonts w:ascii="Times New Roman" w:hAnsi="Times New Roman" w:cs="Times New Roman"/>
          <w:sz w:val="24"/>
          <w:szCs w:val="24"/>
        </w:rPr>
        <w:t>Nazwa Wykonawcy: ......................................................................................</w:t>
      </w:r>
      <w:r w:rsidRPr="00247B22">
        <w:rPr>
          <w:rFonts w:ascii="Times New Roman" w:hAnsi="Times New Roman" w:cs="Times New Roman"/>
          <w:sz w:val="24"/>
          <w:szCs w:val="24"/>
        </w:rPr>
        <w:br/>
        <w:t>Adres: .........................................................................................................</w:t>
      </w:r>
      <w:r w:rsidRPr="00247B22">
        <w:rPr>
          <w:rFonts w:ascii="Times New Roman" w:hAnsi="Times New Roman" w:cs="Times New Roman"/>
          <w:sz w:val="24"/>
          <w:szCs w:val="24"/>
        </w:rPr>
        <w:br/>
        <w:t>NIP: .............................................................................................................</w:t>
      </w:r>
    </w:p>
    <w:p w14:paraId="03001FEA" w14:textId="77777777" w:rsidR="00625A9D" w:rsidRPr="00247B22" w:rsidRDefault="00625A9D" w:rsidP="00625A9D">
      <w:pPr>
        <w:rPr>
          <w:rFonts w:ascii="Times New Roman" w:hAnsi="Times New Roman" w:cs="Times New Roman"/>
          <w:sz w:val="24"/>
          <w:szCs w:val="24"/>
        </w:rPr>
      </w:pPr>
      <w:r w:rsidRPr="00247B22">
        <w:rPr>
          <w:rFonts w:ascii="Times New Roman" w:hAnsi="Times New Roman" w:cs="Times New Roman"/>
          <w:sz w:val="24"/>
          <w:szCs w:val="24"/>
        </w:rPr>
        <w:t>oświadczam / oświadczamy, że:</w:t>
      </w:r>
    </w:p>
    <w:p w14:paraId="36D4F940" w14:textId="77777777" w:rsidR="00625A9D" w:rsidRPr="00247B22" w:rsidRDefault="00625A9D" w:rsidP="00625A9D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7B22">
        <w:rPr>
          <w:rFonts w:ascii="Times New Roman" w:hAnsi="Times New Roman" w:cs="Times New Roman"/>
          <w:sz w:val="24"/>
          <w:szCs w:val="24"/>
        </w:rPr>
        <w:t>nie podlegamy wykluczeniu z postępowania;</w:t>
      </w:r>
    </w:p>
    <w:p w14:paraId="236ACA4C" w14:textId="77777777" w:rsidR="00625A9D" w:rsidRDefault="00625A9D" w:rsidP="00625A9D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7B22">
        <w:rPr>
          <w:rFonts w:ascii="Times New Roman" w:hAnsi="Times New Roman" w:cs="Times New Roman"/>
          <w:sz w:val="24"/>
          <w:szCs w:val="24"/>
        </w:rPr>
        <w:t>spełniamy warunki udziału w postępowaniu określone przez Zamawiającego;</w:t>
      </w:r>
    </w:p>
    <w:p w14:paraId="62F6CA72" w14:textId="03238934" w:rsidR="00402199" w:rsidRPr="00247B22" w:rsidRDefault="00402199" w:rsidP="00625A9D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402199">
        <w:rPr>
          <w:rFonts w:ascii="Times New Roman" w:hAnsi="Times New Roman" w:cs="Times New Roman"/>
          <w:sz w:val="24"/>
          <w:szCs w:val="24"/>
        </w:rPr>
        <w:t>świadcz</w:t>
      </w:r>
      <w:r>
        <w:rPr>
          <w:rFonts w:ascii="Times New Roman" w:hAnsi="Times New Roman" w:cs="Times New Roman"/>
          <w:sz w:val="24"/>
          <w:szCs w:val="24"/>
        </w:rPr>
        <w:t>amy</w:t>
      </w:r>
      <w:r w:rsidRPr="00402199">
        <w:rPr>
          <w:rFonts w:ascii="Times New Roman" w:hAnsi="Times New Roman" w:cs="Times New Roman"/>
          <w:sz w:val="24"/>
          <w:szCs w:val="24"/>
        </w:rPr>
        <w:t>, 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2199">
        <w:rPr>
          <w:rFonts w:ascii="Times New Roman" w:hAnsi="Times New Roman" w:cs="Times New Roman"/>
          <w:sz w:val="24"/>
          <w:szCs w:val="24"/>
        </w:rPr>
        <w:t>nie podlega</w:t>
      </w:r>
      <w:r>
        <w:rPr>
          <w:rFonts w:ascii="Times New Roman" w:hAnsi="Times New Roman" w:cs="Times New Roman"/>
          <w:sz w:val="24"/>
          <w:szCs w:val="24"/>
        </w:rPr>
        <w:t xml:space="preserve">my </w:t>
      </w:r>
      <w:r w:rsidRPr="00402199">
        <w:rPr>
          <w:rFonts w:ascii="Times New Roman" w:hAnsi="Times New Roman" w:cs="Times New Roman"/>
          <w:sz w:val="24"/>
          <w:szCs w:val="24"/>
        </w:rPr>
        <w:t>wykluczeniu na podstawie art. 7 ust. 1 ustawy z dnia 13 kwietnia 2022 r. o szczególnych rozwiązaniach w zakresie przeciwdziałania wspieraniu agresji na Ukrainę oraz służących ochronie bezpieczeństwa narodowego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2DF7902" w14:textId="77777777" w:rsidR="00625A9D" w:rsidRPr="00247B22" w:rsidRDefault="00625A9D" w:rsidP="00625A9D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7B22">
        <w:rPr>
          <w:rFonts w:ascii="Times New Roman" w:hAnsi="Times New Roman" w:cs="Times New Roman"/>
          <w:sz w:val="24"/>
          <w:szCs w:val="24"/>
        </w:rPr>
        <w:t>informacje zawarte w ofercie oraz załączonych dokumentach są prawdziwe, kompletne i aktualne;</w:t>
      </w:r>
    </w:p>
    <w:p w14:paraId="623232CB" w14:textId="77777777" w:rsidR="00625A9D" w:rsidRPr="00247B22" w:rsidRDefault="00625A9D" w:rsidP="00625A9D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7B22">
        <w:rPr>
          <w:rFonts w:ascii="Times New Roman" w:hAnsi="Times New Roman" w:cs="Times New Roman"/>
          <w:sz w:val="24"/>
          <w:szCs w:val="24"/>
        </w:rPr>
        <w:t>zobowiązujemy się do realizacji zamówienia zgodnie z warunkami określonymi przez Zamawiającego;</w:t>
      </w:r>
    </w:p>
    <w:p w14:paraId="3AD37342" w14:textId="77777777" w:rsidR="00625A9D" w:rsidRPr="00247B22" w:rsidRDefault="00625A9D" w:rsidP="00625A9D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7B22">
        <w:rPr>
          <w:rFonts w:ascii="Times New Roman" w:hAnsi="Times New Roman" w:cs="Times New Roman"/>
          <w:sz w:val="24"/>
          <w:szCs w:val="24"/>
        </w:rPr>
        <w:t>wyrażamy zgodę na przetwarzanie danych osobowych w zakresie niezbędnym do przeprowadzenia postępowania oraz realizacji zamówienia;</w:t>
      </w:r>
    </w:p>
    <w:p w14:paraId="5CF978D3" w14:textId="77777777" w:rsidR="00625A9D" w:rsidRPr="00247B22" w:rsidRDefault="00625A9D" w:rsidP="00625A9D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7B22">
        <w:rPr>
          <w:rFonts w:ascii="Times New Roman" w:hAnsi="Times New Roman" w:cs="Times New Roman"/>
          <w:sz w:val="24"/>
          <w:szCs w:val="24"/>
        </w:rPr>
        <w:t>nie zachodzą wobec nas okoliczności skutkujące zakazem ubiegania się o zamówienie wynikające z obowiązujących przepisów prawa;</w:t>
      </w:r>
    </w:p>
    <w:p w14:paraId="699D2C4A" w14:textId="77777777" w:rsidR="00625A9D" w:rsidRPr="00247B22" w:rsidRDefault="00625A9D" w:rsidP="00625A9D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7B22">
        <w:rPr>
          <w:rFonts w:ascii="Times New Roman" w:hAnsi="Times New Roman" w:cs="Times New Roman"/>
          <w:sz w:val="24"/>
          <w:szCs w:val="24"/>
        </w:rPr>
        <w:t>w przypadku wezwania przez Zamawiającego złożymy wyjaśnienia dotyczące treści oferty i dokumentów.</w:t>
      </w:r>
    </w:p>
    <w:p w14:paraId="4DB8F377" w14:textId="77777777" w:rsidR="00625A9D" w:rsidRPr="00247B22" w:rsidRDefault="00625A9D" w:rsidP="00625A9D">
      <w:pPr>
        <w:rPr>
          <w:rFonts w:ascii="Times New Roman" w:hAnsi="Times New Roman" w:cs="Times New Roman"/>
          <w:sz w:val="24"/>
          <w:szCs w:val="24"/>
        </w:rPr>
      </w:pPr>
      <w:r w:rsidRPr="00247B22">
        <w:rPr>
          <w:rFonts w:ascii="Times New Roman" w:hAnsi="Times New Roman" w:cs="Times New Roman"/>
          <w:sz w:val="24"/>
          <w:szCs w:val="24"/>
        </w:rPr>
        <w:t>Miejscowość, data: ..............................................................................</w:t>
      </w:r>
    </w:p>
    <w:p w14:paraId="4B60FB3D" w14:textId="77777777" w:rsidR="00625A9D" w:rsidRPr="00247B22" w:rsidRDefault="00625A9D" w:rsidP="00625A9D">
      <w:pPr>
        <w:rPr>
          <w:rFonts w:ascii="Times New Roman" w:hAnsi="Times New Roman" w:cs="Times New Roman"/>
          <w:sz w:val="24"/>
          <w:szCs w:val="24"/>
        </w:rPr>
      </w:pPr>
      <w:r w:rsidRPr="00247B22">
        <w:rPr>
          <w:rFonts w:ascii="Times New Roman" w:hAnsi="Times New Roman" w:cs="Times New Roman"/>
          <w:sz w:val="24"/>
          <w:szCs w:val="24"/>
        </w:rPr>
        <w:t>Podpis osoby uprawnionej do reprezentowania Wykonawcy:</w:t>
      </w:r>
    </w:p>
    <w:p w14:paraId="62933949" w14:textId="77777777" w:rsidR="00625A9D" w:rsidRPr="00247B22" w:rsidRDefault="00625A9D" w:rsidP="00625A9D">
      <w:pPr>
        <w:rPr>
          <w:rFonts w:ascii="Times New Roman" w:hAnsi="Times New Roman" w:cs="Times New Roman"/>
          <w:sz w:val="24"/>
          <w:szCs w:val="24"/>
        </w:rPr>
      </w:pPr>
      <w:r w:rsidRPr="00247B22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</w:t>
      </w:r>
    </w:p>
    <w:p w14:paraId="7B29B823" w14:textId="77777777" w:rsidR="00D84AFC" w:rsidRDefault="00D84AFC"/>
    <w:sectPr w:rsidR="00D84AF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E99E0" w14:textId="77777777" w:rsidR="00F40102" w:rsidRDefault="00F40102" w:rsidP="009E1DC5">
      <w:pPr>
        <w:spacing w:after="0" w:line="240" w:lineRule="auto"/>
      </w:pPr>
      <w:r>
        <w:separator/>
      </w:r>
    </w:p>
  </w:endnote>
  <w:endnote w:type="continuationSeparator" w:id="0">
    <w:p w14:paraId="0D9ECF57" w14:textId="77777777" w:rsidR="00F40102" w:rsidRDefault="00F40102" w:rsidP="009E1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2659782"/>
      <w:docPartObj>
        <w:docPartGallery w:val="Page Numbers (Bottom of Page)"/>
        <w:docPartUnique/>
      </w:docPartObj>
    </w:sdtPr>
    <w:sdtContent>
      <w:p w14:paraId="354A35CA" w14:textId="381FF978" w:rsidR="002C371D" w:rsidRDefault="002C371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B62645" w14:textId="77777777" w:rsidR="002C371D" w:rsidRDefault="002C37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93E45" w14:textId="77777777" w:rsidR="00F40102" w:rsidRDefault="00F40102" w:rsidP="009E1DC5">
      <w:pPr>
        <w:spacing w:after="0" w:line="240" w:lineRule="auto"/>
      </w:pPr>
      <w:r>
        <w:separator/>
      </w:r>
    </w:p>
  </w:footnote>
  <w:footnote w:type="continuationSeparator" w:id="0">
    <w:p w14:paraId="168C696F" w14:textId="77777777" w:rsidR="00F40102" w:rsidRDefault="00F40102" w:rsidP="009E1D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C0696" w14:textId="77777777" w:rsidR="00247B22" w:rsidRDefault="00247B22">
    <w:pPr>
      <w:pStyle w:val="Nagwek"/>
    </w:pPr>
  </w:p>
  <w:p w14:paraId="768D0EAC" w14:textId="6A6410F9" w:rsidR="009E1DC5" w:rsidRDefault="009E1DC5">
    <w:pPr>
      <w:pStyle w:val="Nagwek"/>
    </w:pPr>
    <w:r>
      <w:rPr>
        <w:noProof/>
      </w:rPr>
      <w:drawing>
        <wp:inline distT="0" distB="0" distL="0" distR="0" wp14:anchorId="30150A5D" wp14:editId="323B4EEE">
          <wp:extent cx="5730875" cy="572770"/>
          <wp:effectExtent l="0" t="0" r="3175" b="0"/>
          <wp:docPr id="10442571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425716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9B6049D" w14:textId="1D5081C9" w:rsidR="00247B22" w:rsidRDefault="00247B22">
    <w:pPr>
      <w:pStyle w:val="Nagwek"/>
    </w:pPr>
    <w:r>
      <w:t>ZP.261.8.2026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717913"/>
    <w:multiLevelType w:val="multilevel"/>
    <w:tmpl w:val="79620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198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C7C"/>
    <w:rsid w:val="000A5137"/>
    <w:rsid w:val="00101A95"/>
    <w:rsid w:val="00153FA9"/>
    <w:rsid w:val="001B4B01"/>
    <w:rsid w:val="001D4799"/>
    <w:rsid w:val="001F73BA"/>
    <w:rsid w:val="00232DC2"/>
    <w:rsid w:val="00247B22"/>
    <w:rsid w:val="002528EB"/>
    <w:rsid w:val="00256CDB"/>
    <w:rsid w:val="00265119"/>
    <w:rsid w:val="0029772E"/>
    <w:rsid w:val="002B4CC3"/>
    <w:rsid w:val="002C371D"/>
    <w:rsid w:val="002C4D12"/>
    <w:rsid w:val="0032047F"/>
    <w:rsid w:val="00350666"/>
    <w:rsid w:val="0038331E"/>
    <w:rsid w:val="00393041"/>
    <w:rsid w:val="00402199"/>
    <w:rsid w:val="00527256"/>
    <w:rsid w:val="005B20FB"/>
    <w:rsid w:val="005F2B22"/>
    <w:rsid w:val="00625A9D"/>
    <w:rsid w:val="00742F2B"/>
    <w:rsid w:val="0078387F"/>
    <w:rsid w:val="007B0294"/>
    <w:rsid w:val="00802F4E"/>
    <w:rsid w:val="00827B17"/>
    <w:rsid w:val="0088554A"/>
    <w:rsid w:val="00896C7C"/>
    <w:rsid w:val="008A0066"/>
    <w:rsid w:val="008A3E42"/>
    <w:rsid w:val="009E1DC5"/>
    <w:rsid w:val="00A6003D"/>
    <w:rsid w:val="00A958E4"/>
    <w:rsid w:val="00AC4BD8"/>
    <w:rsid w:val="00AE0A0C"/>
    <w:rsid w:val="00C05F04"/>
    <w:rsid w:val="00C43374"/>
    <w:rsid w:val="00CC43AD"/>
    <w:rsid w:val="00CD1F66"/>
    <w:rsid w:val="00D53919"/>
    <w:rsid w:val="00D84AFC"/>
    <w:rsid w:val="00DE0489"/>
    <w:rsid w:val="00E310F2"/>
    <w:rsid w:val="00E75E72"/>
    <w:rsid w:val="00E80EE3"/>
    <w:rsid w:val="00EF0CB4"/>
    <w:rsid w:val="00F40102"/>
    <w:rsid w:val="00F53FEB"/>
    <w:rsid w:val="00F7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E9416"/>
  <w15:chartTrackingRefBased/>
  <w15:docId w15:val="{968ED3AA-456C-421E-80D2-FC31CF172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96C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6C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6C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6C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6C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6C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6C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6C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6C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6C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6C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6C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6C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6C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6C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6C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6C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6C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6C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6C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6C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96C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6C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96C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96C7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96C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6C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6C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6C7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E1D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1DC5"/>
  </w:style>
  <w:style w:type="paragraph" w:styleId="Stopka">
    <w:name w:val="footer"/>
    <w:basedOn w:val="Normalny"/>
    <w:link w:val="StopkaZnak"/>
    <w:uiPriority w:val="99"/>
    <w:unhideWhenUsed/>
    <w:rsid w:val="009E1D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1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Nowak</dc:creator>
  <cp:keywords/>
  <dc:description/>
  <cp:lastModifiedBy>Wiesław Nowak</cp:lastModifiedBy>
  <cp:revision>10</cp:revision>
  <dcterms:created xsi:type="dcterms:W3CDTF">2026-03-10T09:19:00Z</dcterms:created>
  <dcterms:modified xsi:type="dcterms:W3CDTF">2026-03-11T07:31:00Z</dcterms:modified>
</cp:coreProperties>
</file>